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87" w:rsidRDefault="005F4887" w:rsidP="005F4887">
      <w:pPr>
        <w:pStyle w:val="Navadensplet"/>
        <w:shd w:val="clear" w:color="auto" w:fill="FFFFFF"/>
        <w:spacing w:after="240" w:afterAutospacing="0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b/>
          <w:bCs/>
          <w:color w:val="666666"/>
          <w:sz w:val="20"/>
          <w:szCs w:val="20"/>
        </w:rPr>
        <w:t>6.4.2017– NARAVOSLOVNI DAN «OD ZRN</w:t>
      </w:r>
      <w:r w:rsidR="007C5C66">
        <w:rPr>
          <w:rFonts w:ascii="Arial" w:hAnsi="Arial" w:cs="Arial"/>
          <w:b/>
          <w:bCs/>
          <w:color w:val="666666"/>
          <w:sz w:val="20"/>
          <w:szCs w:val="20"/>
        </w:rPr>
        <w:t>J</w:t>
      </w:r>
      <w:r>
        <w:rPr>
          <w:rFonts w:ascii="Arial" w:hAnsi="Arial" w:cs="Arial"/>
          <w:b/>
          <w:bCs/>
          <w:color w:val="666666"/>
          <w:sz w:val="20"/>
          <w:szCs w:val="20"/>
        </w:rPr>
        <w:t>A DO KRUHA«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b/>
          <w:bCs/>
          <w:color w:val="666666"/>
          <w:sz w:val="20"/>
          <w:szCs w:val="20"/>
        </w:rPr>
        <w:t>Obisk turistične kmetije PRI PETROVIH v Narinu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b/>
          <w:bCs/>
          <w:color w:val="666666"/>
          <w:sz w:val="20"/>
          <w:szCs w:val="20"/>
        </w:rPr>
        <w:t>2.</w:t>
      </w:r>
      <w:r w:rsidR="00A93D69">
        <w:rPr>
          <w:rFonts w:ascii="Arial" w:hAnsi="Arial" w:cs="Arial"/>
          <w:b/>
          <w:bCs/>
          <w:color w:val="6666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666666"/>
          <w:sz w:val="20"/>
          <w:szCs w:val="20"/>
        </w:rPr>
        <w:t>a , 2.</w:t>
      </w:r>
      <w:r w:rsidR="00A93D69">
        <w:rPr>
          <w:rFonts w:ascii="Arial" w:hAnsi="Arial" w:cs="Arial"/>
          <w:b/>
          <w:bCs/>
          <w:color w:val="66666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666666"/>
          <w:sz w:val="20"/>
          <w:szCs w:val="20"/>
        </w:rPr>
        <w:t>b in 2.</w:t>
      </w:r>
      <w:r w:rsidR="00A93D69">
        <w:rPr>
          <w:rFonts w:ascii="Arial" w:hAnsi="Arial" w:cs="Arial"/>
          <w:b/>
          <w:bCs/>
          <w:color w:val="666666"/>
          <w:sz w:val="20"/>
          <w:szCs w:val="20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666666"/>
          <w:sz w:val="20"/>
          <w:szCs w:val="20"/>
        </w:rPr>
        <w:t>c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 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Z učenci in učenkami smo v četrtek, 6.4.2017 obiskali idilično turistično kmetijo “Pri Petrovih” v Narinu. Prijazna lastnika kmetije, ga. Majda in g. Darko sta nas očarala s svojo domačnostjo, dobro voljo in gostoljubnostjo.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Razdelili smo se v dve skupini. Ena skupina si je najprej ogledala orodje, ki so ga kmetje nekoč uporabljali pri delu na polju, druga skupina pa se je preizkusila v peki kruha. Kruh, ki so ga učenci spekli, so odnesli domov. Po malici sta se skupini zamenjali. 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Vsi smo ta dan zelo uživali, saj smo spoznali, da je življenje na kmetiji, daleč od mestnega vrveža, lahko zelo prijetno in umirjeno.</w:t>
      </w:r>
    </w:p>
    <w:p w:rsidR="005F4887" w:rsidRDefault="005F4887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b/>
          <w:bCs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Več utrinkov iz Narina si lahko ogledate v</w:t>
      </w:r>
      <w:r>
        <w:rPr>
          <w:rStyle w:val="apple-converted-space"/>
          <w:rFonts w:ascii="Arial" w:hAnsi="Arial" w:cs="Arial"/>
          <w:color w:val="666666"/>
          <w:sz w:val="20"/>
          <w:szCs w:val="20"/>
        </w:rPr>
        <w:t> </w:t>
      </w:r>
      <w:r>
        <w:rPr>
          <w:rFonts w:ascii="Arial" w:hAnsi="Arial" w:cs="Arial"/>
          <w:b/>
          <w:bCs/>
          <w:color w:val="666666"/>
          <w:sz w:val="20"/>
          <w:szCs w:val="20"/>
        </w:rPr>
        <w:t>fotogaleriji.</w:t>
      </w:r>
    </w:p>
    <w:p w:rsidR="005F4567" w:rsidRPr="005F4567" w:rsidRDefault="001F4965" w:rsidP="005F4887">
      <w:pPr>
        <w:pStyle w:val="Navadensplet"/>
        <w:shd w:val="clear" w:color="auto" w:fill="FFFFFF"/>
        <w:spacing w:after="240" w:afterAutospacing="0"/>
        <w:rPr>
          <w:rFonts w:ascii="Arial" w:hAnsi="Arial" w:cs="Arial"/>
          <w:b/>
          <w:bCs/>
          <w:color w:val="666666"/>
          <w:sz w:val="20"/>
          <w:szCs w:val="20"/>
        </w:rPr>
      </w:pPr>
      <w:r>
        <w:rPr>
          <w:rFonts w:ascii="Arial" w:hAnsi="Arial" w:cs="Arial"/>
          <w:b/>
          <w:bCs/>
          <w:color w:val="666666"/>
          <w:sz w:val="20"/>
          <w:szCs w:val="20"/>
        </w:rPr>
        <w:t xml:space="preserve">                                                                                                          Marija Škrlj</w:t>
      </w:r>
    </w:p>
    <w:p w:rsidR="003B4F58" w:rsidRDefault="000C1548" w:rsidP="005F4887">
      <w:r>
        <w:rPr>
          <w:noProof/>
          <w:lang w:eastAsia="sl-SI"/>
        </w:rPr>
        <w:drawing>
          <wp:inline distT="0" distB="0" distL="0" distR="0">
            <wp:extent cx="3324225" cy="1419225"/>
            <wp:effectExtent l="0" t="0" r="0" b="9525"/>
            <wp:docPr id="1" name="Slika 1" descr="C:\Users\Administrator\Desktop\Naravoslovni dan\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aravoslovni dan\IMG_6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69" cy="14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48" w:rsidRDefault="000C1548" w:rsidP="005F4887">
      <w:r>
        <w:t>KRUH V PEČI</w:t>
      </w:r>
    </w:p>
    <w:p w:rsidR="000C1548" w:rsidRDefault="000C1548" w:rsidP="005F4887">
      <w:r>
        <w:rPr>
          <w:noProof/>
          <w:lang w:eastAsia="sl-SI"/>
        </w:rPr>
        <w:drawing>
          <wp:inline distT="0" distB="0" distL="0" distR="0">
            <wp:extent cx="2343150" cy="2895600"/>
            <wp:effectExtent l="0" t="0" r="0" b="0"/>
            <wp:docPr id="4" name="Slika 4" descr="C:\Users\Administrator\Desktop\Naravoslovni dan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aravoslovni dan\IMG_6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37" cy="28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48" w:rsidRDefault="000C1548" w:rsidP="005F4887">
      <w:r>
        <w:t>PRANJE PERILA</w:t>
      </w:r>
    </w:p>
    <w:p w:rsidR="000C1548" w:rsidRDefault="000C1548" w:rsidP="005F4887">
      <w:r>
        <w:rPr>
          <w:noProof/>
          <w:lang w:eastAsia="sl-SI"/>
        </w:rPr>
        <w:lastRenderedPageBreak/>
        <w:drawing>
          <wp:inline distT="0" distB="0" distL="0" distR="0">
            <wp:extent cx="2800350" cy="1943100"/>
            <wp:effectExtent l="0" t="0" r="0" b="0"/>
            <wp:docPr id="3" name="Slika 3" descr="C:\Users\Administrator\Desktop\Naravoslovni dan\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aravoslovni dan\IMG_6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32" cy="19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548" w:rsidRDefault="000C1548" w:rsidP="005F4887">
      <w:r>
        <w:t>ŠTRUCA VELIKANKA</w:t>
      </w:r>
    </w:p>
    <w:p w:rsidR="001B0B3D" w:rsidRDefault="001B0B3D" w:rsidP="005F4887">
      <w:r>
        <w:rPr>
          <w:noProof/>
          <w:lang w:eastAsia="sl-SI"/>
        </w:rPr>
        <w:drawing>
          <wp:inline distT="0" distB="0" distL="0" distR="0">
            <wp:extent cx="2914650" cy="2171700"/>
            <wp:effectExtent l="0" t="0" r="0" b="0"/>
            <wp:docPr id="5" name="Slika 5" descr="C:\Users\Administrator\Desktop\Naravoslovni dan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aravoslovni dan\IMG_6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7" cy="21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3D" w:rsidRDefault="001B0B3D" w:rsidP="005F4887">
      <w:r>
        <w:t>VSAK UČENEC JE GNETEL SVOJ HLEBČEK</w:t>
      </w:r>
    </w:p>
    <w:p w:rsidR="001B0B3D" w:rsidRDefault="001B0B3D" w:rsidP="005F4887">
      <w:r>
        <w:rPr>
          <w:noProof/>
          <w:lang w:eastAsia="sl-SI"/>
        </w:rPr>
        <w:drawing>
          <wp:inline distT="0" distB="0" distL="0" distR="0">
            <wp:extent cx="2905235" cy="2179977"/>
            <wp:effectExtent l="0" t="0" r="9525" b="0"/>
            <wp:docPr id="2" name="Slika 2" descr="C:\Users\Administrator\Desktop\Naravoslovni dan\IMG_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aravoslovni dan\IMG_6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09" cy="21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3D" w:rsidRDefault="001B0B3D" w:rsidP="005F4887">
      <w:r>
        <w:t>PŠENICO LOČIMO OD PLEV</w:t>
      </w:r>
    </w:p>
    <w:p w:rsidR="00477DBF" w:rsidRDefault="00477DBF" w:rsidP="005F4887"/>
    <w:p w:rsidR="001B0B3D" w:rsidRDefault="001B0B3D" w:rsidP="005F4887">
      <w:r>
        <w:rPr>
          <w:noProof/>
          <w:lang w:eastAsia="sl-SI"/>
        </w:rPr>
        <w:drawing>
          <wp:inline distT="0" distB="0" distL="0" distR="0">
            <wp:extent cx="3619500" cy="2609850"/>
            <wp:effectExtent l="0" t="0" r="0" b="0"/>
            <wp:docPr id="6" name="Slika 6" descr="C:\Users\Administrator\Desktop\Naravoslovni dan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aravoslovni dan\IMG_6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6" cy="26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3D" w:rsidRDefault="001B0B3D" w:rsidP="005F4887">
      <w:r>
        <w:t>PŠENICO SMO OMLATILI S CEPCEM</w:t>
      </w:r>
    </w:p>
    <w:p w:rsidR="00477DBF" w:rsidRDefault="00477DBF" w:rsidP="005F4887"/>
    <w:p w:rsidR="00477DBF" w:rsidRDefault="00477DBF" w:rsidP="005F4887">
      <w:r>
        <w:rPr>
          <w:noProof/>
          <w:lang w:eastAsia="sl-SI"/>
        </w:rPr>
        <w:drawing>
          <wp:inline distT="0" distB="0" distL="0" distR="0" wp14:anchorId="67D2FAFF" wp14:editId="23F3F549">
            <wp:extent cx="3514725" cy="2819400"/>
            <wp:effectExtent l="0" t="0" r="9525" b="0"/>
            <wp:docPr id="8" name="Slika 8" descr="C:\Users\Administrator\Desktop\Naravoslovni dan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aravoslovni dan\IMG_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72" cy="28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F" w:rsidRDefault="00477DBF" w:rsidP="005F4887">
      <w:r>
        <w:t>V ČRNI KUHINJI SMO ZAKURILI  OGENJ NA ODPRTEM OGNJIŠČU</w:t>
      </w:r>
    </w:p>
    <w:p w:rsidR="001B0B3D" w:rsidRPr="005F4887" w:rsidRDefault="001B0B3D" w:rsidP="005F4887"/>
    <w:sectPr w:rsidR="001B0B3D" w:rsidRPr="005F4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87"/>
    <w:rsid w:val="000C1548"/>
    <w:rsid w:val="001B0B3D"/>
    <w:rsid w:val="001F4965"/>
    <w:rsid w:val="00384A00"/>
    <w:rsid w:val="00477DBF"/>
    <w:rsid w:val="005F4567"/>
    <w:rsid w:val="005F4887"/>
    <w:rsid w:val="007C5C66"/>
    <w:rsid w:val="00A93D69"/>
    <w:rsid w:val="00AE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CF140-3570-4A25-8567-1F575753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F4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F488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1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0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2017-04-13T08:50:00Z</dcterms:created>
  <dcterms:modified xsi:type="dcterms:W3CDTF">2017-04-13T08:50:00Z</dcterms:modified>
</cp:coreProperties>
</file>